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203E" w14:textId="77777777" w:rsidR="00FE784C" w:rsidRDefault="00FE784C">
      <w:pPr>
        <w:rPr>
          <w:b/>
          <w:i/>
        </w:rPr>
      </w:pPr>
      <w:r>
        <w:rPr>
          <w:b/>
          <w:i/>
        </w:rPr>
        <w:t xml:space="preserve">Directions: </w:t>
      </w:r>
    </w:p>
    <w:p w14:paraId="6C62A68A" w14:textId="77777777" w:rsidR="00FE784C" w:rsidRDefault="00FE784C">
      <w:r>
        <w:t xml:space="preserve">As a </w:t>
      </w:r>
      <w:proofErr w:type="gramStart"/>
      <w:r>
        <w:t>group</w:t>
      </w:r>
      <w:proofErr w:type="gramEnd"/>
      <w:r>
        <w:t xml:space="preserve"> you will create a poster of the ocean.  The poster will include </w:t>
      </w:r>
      <w:proofErr w:type="gramStart"/>
      <w:r>
        <w:t>all of</w:t>
      </w:r>
      <w:proofErr w:type="gramEnd"/>
      <w:r>
        <w:t xml:space="preserve"> the following</w:t>
      </w:r>
      <w:r w:rsidR="00CC48BF">
        <w:t xml:space="preserve"> (</w:t>
      </w:r>
      <w:r w:rsidR="00CC48BF" w:rsidRPr="00CC48BF">
        <w:rPr>
          <w:i/>
        </w:rPr>
        <w:t>turn this pages in with your poster</w:t>
      </w:r>
      <w:r w:rsidR="00CC48BF">
        <w:t>)</w:t>
      </w:r>
      <w:r>
        <w:t>:</w:t>
      </w:r>
    </w:p>
    <w:p w14:paraId="1F9BE8EE" w14:textId="77777777" w:rsidR="00FE784C" w:rsidRDefault="00FE7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900"/>
        <w:gridCol w:w="630"/>
      </w:tblGrid>
      <w:tr w:rsidR="005626DE" w14:paraId="742FAF7C" w14:textId="229D5CC9" w:rsidTr="005626DE">
        <w:tc>
          <w:tcPr>
            <w:tcW w:w="7830" w:type="dxa"/>
          </w:tcPr>
          <w:p w14:paraId="3B43C269" w14:textId="77777777" w:rsidR="00E206AC" w:rsidRDefault="00E206AC" w:rsidP="002E60DA">
            <w:pPr>
              <w:rPr>
                <w:b/>
                <w:i/>
              </w:rPr>
            </w:pPr>
            <w:r>
              <w:rPr>
                <w:b/>
                <w:i/>
              </w:rPr>
              <w:t>Terms</w:t>
            </w:r>
          </w:p>
          <w:p w14:paraId="318608B7" w14:textId="77777777" w:rsidR="00E206AC" w:rsidRDefault="00E206AC" w:rsidP="002E60DA">
            <w:r>
              <w:t xml:space="preserve">5 zones of the ocean </w:t>
            </w:r>
            <w:r w:rsidRPr="002E60DA">
              <w:rPr>
                <w:i/>
              </w:rPr>
              <w:t>(5 points)</w:t>
            </w:r>
          </w:p>
          <w:p w14:paraId="7E0934C3" w14:textId="77777777" w:rsidR="00E206AC" w:rsidRDefault="00E206AC" w:rsidP="002E60DA">
            <w:pPr>
              <w:pStyle w:val="ListParagraph"/>
              <w:numPr>
                <w:ilvl w:val="0"/>
                <w:numId w:val="2"/>
              </w:numPr>
            </w:pPr>
            <w:r>
              <w:t>Epipelagic zone</w:t>
            </w:r>
          </w:p>
          <w:p w14:paraId="423A0657" w14:textId="77777777" w:rsidR="00E206AC" w:rsidRDefault="00E206AC" w:rsidP="002E60DA">
            <w:pPr>
              <w:pStyle w:val="ListParagraph"/>
              <w:numPr>
                <w:ilvl w:val="0"/>
                <w:numId w:val="2"/>
              </w:numPr>
            </w:pPr>
            <w:r>
              <w:t>Abyssopelagic zone</w:t>
            </w:r>
          </w:p>
          <w:p w14:paraId="471207DB" w14:textId="77777777" w:rsidR="00E206AC" w:rsidRDefault="00E206AC" w:rsidP="002E60DA">
            <w:pPr>
              <w:pStyle w:val="ListParagraph"/>
              <w:numPr>
                <w:ilvl w:val="0"/>
                <w:numId w:val="2"/>
              </w:numPr>
            </w:pPr>
            <w:r>
              <w:t>Mesopelagic zone</w:t>
            </w:r>
          </w:p>
          <w:p w14:paraId="19C424A4" w14:textId="77777777" w:rsidR="00E206AC" w:rsidRDefault="00E206AC" w:rsidP="002E60DA">
            <w:pPr>
              <w:pStyle w:val="ListParagraph"/>
              <w:numPr>
                <w:ilvl w:val="0"/>
                <w:numId w:val="2"/>
              </w:numPr>
            </w:pPr>
            <w:r>
              <w:t>Bathypelagic zone</w:t>
            </w:r>
          </w:p>
          <w:p w14:paraId="14BE7761" w14:textId="77777777" w:rsidR="00E206AC" w:rsidRDefault="00E206AC" w:rsidP="002E60D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Hadalpelagic</w:t>
            </w:r>
            <w:proofErr w:type="spellEnd"/>
            <w:r>
              <w:t xml:space="preserve"> zone</w:t>
            </w:r>
          </w:p>
          <w:p w14:paraId="69F688DF" w14:textId="77777777" w:rsidR="00E206AC" w:rsidRDefault="00E206AC" w:rsidP="002E60DA">
            <w:r>
              <w:t>Depth of each zone (</w:t>
            </w:r>
            <w:r w:rsidRPr="002E60DA">
              <w:rPr>
                <w:i/>
              </w:rPr>
              <w:t>1 point)</w:t>
            </w:r>
          </w:p>
          <w:p w14:paraId="31EDBB8A" w14:textId="77777777" w:rsidR="00E206AC" w:rsidRDefault="00E206AC" w:rsidP="002E60DA">
            <w:r>
              <w:t xml:space="preserve">Thermocline </w:t>
            </w:r>
            <w:r w:rsidRPr="002E60DA">
              <w:rPr>
                <w:i/>
              </w:rPr>
              <w:t>(1 point)</w:t>
            </w:r>
          </w:p>
          <w:p w14:paraId="08405F86" w14:textId="77777777" w:rsidR="00E206AC" w:rsidRDefault="00E206AC" w:rsidP="002E60DA">
            <w:r>
              <w:t xml:space="preserve">Hydrothermal Vents </w:t>
            </w:r>
            <w:r w:rsidRPr="002E60DA">
              <w:rPr>
                <w:i/>
              </w:rPr>
              <w:t>(1 point)</w:t>
            </w:r>
          </w:p>
          <w:p w14:paraId="289D489C" w14:textId="77777777" w:rsidR="00E206AC" w:rsidRDefault="00E206AC" w:rsidP="002E60DA">
            <w:r>
              <w:t xml:space="preserve">10 animals including: (choose 3 of your own) </w:t>
            </w:r>
            <w:r w:rsidRPr="002E60DA">
              <w:rPr>
                <w:i/>
              </w:rPr>
              <w:t>(10 points)</w:t>
            </w:r>
          </w:p>
          <w:p w14:paraId="34F7539A" w14:textId="77777777" w:rsidR="00E206AC" w:rsidRDefault="00E206AC" w:rsidP="002E60DA">
            <w:pPr>
              <w:pStyle w:val="ListParagraph"/>
              <w:numPr>
                <w:ilvl w:val="0"/>
                <w:numId w:val="1"/>
              </w:numPr>
            </w:pPr>
            <w:r>
              <w:t>hatchet fish</w:t>
            </w:r>
          </w:p>
          <w:p w14:paraId="0F4F0700" w14:textId="77777777" w:rsidR="00E206AC" w:rsidRDefault="00E206AC" w:rsidP="002E60DA">
            <w:pPr>
              <w:pStyle w:val="ListParagraph"/>
              <w:numPr>
                <w:ilvl w:val="0"/>
                <w:numId w:val="1"/>
              </w:numPr>
            </w:pPr>
            <w:r>
              <w:t>lantern fish</w:t>
            </w:r>
          </w:p>
          <w:p w14:paraId="65CC4C7C" w14:textId="77777777" w:rsidR="00E206AC" w:rsidRDefault="00E206AC" w:rsidP="002E60DA">
            <w:pPr>
              <w:pStyle w:val="ListParagraph"/>
              <w:numPr>
                <w:ilvl w:val="0"/>
                <w:numId w:val="1"/>
              </w:numPr>
            </w:pPr>
            <w:r>
              <w:t>viper fish</w:t>
            </w:r>
          </w:p>
          <w:p w14:paraId="699F27CE" w14:textId="77777777" w:rsidR="00E206AC" w:rsidRDefault="00E206AC" w:rsidP="002E60DA">
            <w:pPr>
              <w:pStyle w:val="ListParagraph"/>
              <w:numPr>
                <w:ilvl w:val="0"/>
                <w:numId w:val="1"/>
              </w:numPr>
            </w:pPr>
            <w:r>
              <w:t>octopus</w:t>
            </w:r>
          </w:p>
          <w:p w14:paraId="19C70638" w14:textId="77777777" w:rsidR="00E206AC" w:rsidRDefault="00E206AC" w:rsidP="002E60DA">
            <w:pPr>
              <w:pStyle w:val="ListParagraph"/>
              <w:numPr>
                <w:ilvl w:val="0"/>
                <w:numId w:val="1"/>
              </w:numPr>
            </w:pPr>
            <w:r>
              <w:t>flying fish</w:t>
            </w:r>
          </w:p>
          <w:p w14:paraId="034659E8" w14:textId="77777777" w:rsidR="00E206AC" w:rsidRDefault="00E206AC" w:rsidP="002E60DA">
            <w:pPr>
              <w:pStyle w:val="ListParagraph"/>
              <w:numPr>
                <w:ilvl w:val="0"/>
                <w:numId w:val="1"/>
              </w:numPr>
            </w:pPr>
            <w:r>
              <w:t>angler fish</w:t>
            </w:r>
          </w:p>
          <w:p w14:paraId="3CF3B84D" w14:textId="77777777" w:rsidR="00E206AC" w:rsidRDefault="00E206AC" w:rsidP="002E60DA">
            <w:pPr>
              <w:pStyle w:val="ListParagraph"/>
              <w:numPr>
                <w:ilvl w:val="0"/>
                <w:numId w:val="1"/>
              </w:numPr>
            </w:pPr>
            <w:r>
              <w:t>giant squid</w:t>
            </w:r>
          </w:p>
          <w:p w14:paraId="22419EB2" w14:textId="38BC6010" w:rsidR="00E206AC" w:rsidRPr="00E206AC" w:rsidRDefault="00E206AC" w:rsidP="00E206AC">
            <w:pPr>
              <w:rPr>
                <w:i/>
              </w:rPr>
            </w:pPr>
            <w:r>
              <w:t xml:space="preserve">Correctly label each animal as benthos, plankton, or nekton </w:t>
            </w:r>
            <w:r>
              <w:rPr>
                <w:i/>
              </w:rPr>
              <w:t>(10 points)</w:t>
            </w:r>
          </w:p>
          <w:p w14:paraId="6CF24374" w14:textId="77777777" w:rsidR="00E206AC" w:rsidRDefault="00E206AC" w:rsidP="002E60DA"/>
          <w:p w14:paraId="2512B60C" w14:textId="77777777" w:rsidR="00E206AC" w:rsidRPr="002E60DA" w:rsidRDefault="00E206AC" w:rsidP="002E60DA">
            <w:pPr>
              <w:rPr>
                <w:i/>
              </w:rPr>
            </w:pPr>
            <w:r w:rsidRPr="00C9526D">
              <w:rPr>
                <w:b/>
                <w:i/>
              </w:rPr>
              <w:t>Include 2 food chains</w:t>
            </w:r>
            <w:r>
              <w:rPr>
                <w:b/>
                <w:i/>
              </w:rPr>
              <w:t xml:space="preserve"> each with 4 </w:t>
            </w:r>
            <w:proofErr w:type="gramStart"/>
            <w:r>
              <w:rPr>
                <w:b/>
                <w:i/>
              </w:rPr>
              <w:t xml:space="preserve">levels </w:t>
            </w:r>
            <w:r w:rsidRPr="00C9526D">
              <w:rPr>
                <w:b/>
                <w:i/>
              </w:rPr>
              <w:t xml:space="preserve"> (</w:t>
            </w:r>
            <w:proofErr w:type="gramEnd"/>
            <w:r w:rsidRPr="00C9526D">
              <w:rPr>
                <w:b/>
                <w:i/>
              </w:rPr>
              <w:t>1 beginning with sunlight, 1 beginning with chemicals from vents)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(4 point per chain = 8 points total)</w:t>
            </w:r>
          </w:p>
          <w:p w14:paraId="59DEBC68" w14:textId="77777777" w:rsidR="00E206AC" w:rsidRDefault="00E206AC" w:rsidP="002E60DA">
            <w:pPr>
              <w:ind w:firstLine="720"/>
            </w:pPr>
            <w:r>
              <w:t>Examples of food chains.</w:t>
            </w:r>
          </w:p>
          <w:p w14:paraId="50EEB7A6" w14:textId="77777777" w:rsidR="00E206AC" w:rsidRDefault="00E206AC" w:rsidP="002E60DA">
            <w:pPr>
              <w:ind w:left="720" w:firstLine="720"/>
            </w:pPr>
            <w:r>
              <w:t>sunlight -&gt; plankton -&gt; krill -&gt; blue whale</w:t>
            </w:r>
          </w:p>
          <w:p w14:paraId="71083B49" w14:textId="77777777" w:rsidR="00E206AC" w:rsidRDefault="00E206AC" w:rsidP="002E60DA">
            <w:pPr>
              <w:ind w:left="720" w:firstLine="720"/>
            </w:pPr>
            <w:r>
              <w:t>chemicals from vents -&gt; bacteria -&gt; vent clam -&gt; blind crabs</w:t>
            </w:r>
          </w:p>
          <w:p w14:paraId="63D75382" w14:textId="77777777" w:rsidR="00E206AC" w:rsidRDefault="00E206AC" w:rsidP="002E60DA"/>
          <w:p w14:paraId="36C483EF" w14:textId="77777777" w:rsidR="00E206AC" w:rsidRDefault="00E206AC">
            <w:r>
              <w:t>The poster will also be graded for neatness, so make sure your poster is well labeled and neatly put together. (4 points)</w:t>
            </w:r>
          </w:p>
          <w:p w14:paraId="3F158CA9" w14:textId="77777777" w:rsidR="00E206AC" w:rsidRPr="005626DE" w:rsidRDefault="00E206AC" w:rsidP="00E206AC">
            <w:pPr>
              <w:jc w:val="right"/>
              <w:rPr>
                <w:sz w:val="16"/>
                <w:szCs w:val="16"/>
              </w:rPr>
            </w:pPr>
          </w:p>
          <w:p w14:paraId="559E8A39" w14:textId="77777777" w:rsidR="005626DE" w:rsidRPr="005626DE" w:rsidRDefault="005626DE" w:rsidP="00E206AC">
            <w:pPr>
              <w:jc w:val="right"/>
              <w:rPr>
                <w:sz w:val="16"/>
                <w:szCs w:val="16"/>
              </w:rPr>
            </w:pPr>
          </w:p>
          <w:p w14:paraId="56AB82F5" w14:textId="2C064ACE" w:rsidR="00E206AC" w:rsidRDefault="00E206AC" w:rsidP="00E206AC">
            <w:pPr>
              <w:jc w:val="right"/>
            </w:pPr>
            <w:r>
              <w:t>Total</w:t>
            </w:r>
          </w:p>
        </w:tc>
        <w:tc>
          <w:tcPr>
            <w:tcW w:w="900" w:type="dxa"/>
          </w:tcPr>
          <w:p w14:paraId="0CCBDDF4" w14:textId="77777777" w:rsidR="00E206AC" w:rsidRDefault="00E206AC"/>
          <w:p w14:paraId="040E912B" w14:textId="77777777" w:rsidR="00E206AC" w:rsidRDefault="00E206AC">
            <w:r>
              <w:t>_____</w:t>
            </w:r>
          </w:p>
          <w:p w14:paraId="3DE3C296" w14:textId="77777777" w:rsidR="00E206AC" w:rsidRDefault="00E206AC"/>
          <w:p w14:paraId="65ACD586" w14:textId="77777777" w:rsidR="00E206AC" w:rsidRDefault="00E206AC"/>
          <w:p w14:paraId="32885823" w14:textId="77777777" w:rsidR="00E206AC" w:rsidRDefault="00E206AC"/>
          <w:p w14:paraId="33AA041E" w14:textId="77777777" w:rsidR="00E206AC" w:rsidRDefault="00E206AC"/>
          <w:p w14:paraId="1C6CBEBA" w14:textId="77777777" w:rsidR="00E206AC" w:rsidRDefault="00E206AC"/>
          <w:p w14:paraId="12DDB885" w14:textId="77777777" w:rsidR="00E206AC" w:rsidRDefault="00E206AC">
            <w:r>
              <w:t>_____</w:t>
            </w:r>
          </w:p>
          <w:p w14:paraId="5EFC7CB6" w14:textId="77777777" w:rsidR="00E206AC" w:rsidRDefault="00E206AC">
            <w:r>
              <w:t>_____</w:t>
            </w:r>
          </w:p>
          <w:p w14:paraId="17494D61" w14:textId="77777777" w:rsidR="00E206AC" w:rsidRDefault="00E206AC">
            <w:r>
              <w:t>_____</w:t>
            </w:r>
          </w:p>
          <w:p w14:paraId="722A2DFE" w14:textId="77777777" w:rsidR="00E206AC" w:rsidRDefault="00E206AC">
            <w:r>
              <w:t>_____</w:t>
            </w:r>
          </w:p>
          <w:p w14:paraId="57336C79" w14:textId="77777777" w:rsidR="00E206AC" w:rsidRDefault="00E206AC"/>
          <w:p w14:paraId="6AD539E4" w14:textId="77777777" w:rsidR="00E206AC" w:rsidRDefault="00E206AC"/>
          <w:p w14:paraId="111ADB2A" w14:textId="77777777" w:rsidR="00E206AC" w:rsidRDefault="00E206AC"/>
          <w:p w14:paraId="4E568D22" w14:textId="77777777" w:rsidR="00E206AC" w:rsidRDefault="00E206AC"/>
          <w:p w14:paraId="69713800" w14:textId="77777777" w:rsidR="00E206AC" w:rsidRDefault="00E206AC"/>
          <w:p w14:paraId="377E525C" w14:textId="77777777" w:rsidR="00E206AC" w:rsidRDefault="00E206AC"/>
          <w:p w14:paraId="042A5EA7" w14:textId="77777777" w:rsidR="00E206AC" w:rsidRDefault="00E206AC"/>
          <w:p w14:paraId="687DEE3A" w14:textId="714CE149" w:rsidR="00E206AC" w:rsidRDefault="00E206AC">
            <w:r>
              <w:t>_____</w:t>
            </w:r>
          </w:p>
          <w:p w14:paraId="2DBE1C35" w14:textId="77777777" w:rsidR="00E206AC" w:rsidRDefault="00E206AC"/>
          <w:p w14:paraId="422924CD" w14:textId="77777777" w:rsidR="00E206AC" w:rsidRDefault="00E206AC"/>
          <w:p w14:paraId="3F759E5F" w14:textId="77777777" w:rsidR="00E206AC" w:rsidRDefault="00E206AC"/>
          <w:p w14:paraId="1E496A72" w14:textId="77777777" w:rsidR="00E206AC" w:rsidRDefault="00E206AC">
            <w:r>
              <w:t>_____</w:t>
            </w:r>
          </w:p>
          <w:p w14:paraId="01855948" w14:textId="77777777" w:rsidR="00E206AC" w:rsidRDefault="00E206AC"/>
          <w:p w14:paraId="73BEC5AB" w14:textId="77777777" w:rsidR="00E206AC" w:rsidRDefault="00E206AC"/>
          <w:p w14:paraId="78B218E5" w14:textId="77777777" w:rsidR="00E206AC" w:rsidRDefault="00E206AC"/>
          <w:p w14:paraId="63720499" w14:textId="77777777" w:rsidR="00E206AC" w:rsidRDefault="00E206AC"/>
          <w:p w14:paraId="282741B8" w14:textId="77777777" w:rsidR="00E206AC" w:rsidRDefault="00E206AC">
            <w:r>
              <w:t>_____</w:t>
            </w:r>
          </w:p>
          <w:p w14:paraId="087098A8" w14:textId="77777777" w:rsidR="00E206AC" w:rsidRPr="005626DE" w:rsidRDefault="00E206AC"/>
          <w:p w14:paraId="6302DDA9" w14:textId="77777777" w:rsidR="00E206AC" w:rsidRDefault="00E206AC" w:rsidP="00E206AC"/>
          <w:p w14:paraId="3E299C20" w14:textId="5D575549" w:rsidR="005626DE" w:rsidRPr="005626DE" w:rsidRDefault="005626DE" w:rsidP="00E206AC">
            <w:r>
              <w:t>_____</w:t>
            </w:r>
          </w:p>
          <w:p w14:paraId="0510E50C" w14:textId="226CBE14" w:rsidR="00E206AC" w:rsidRDefault="00E206AC" w:rsidP="00E206AC">
            <w:pPr>
              <w:jc w:val="right"/>
            </w:pPr>
          </w:p>
        </w:tc>
        <w:tc>
          <w:tcPr>
            <w:tcW w:w="630" w:type="dxa"/>
          </w:tcPr>
          <w:p w14:paraId="54DD3997" w14:textId="77777777" w:rsidR="00E206AC" w:rsidRDefault="00E206AC"/>
          <w:p w14:paraId="3AAF160A" w14:textId="77777777" w:rsidR="00E206AC" w:rsidRDefault="00E206AC">
            <w:r>
              <w:t>/5</w:t>
            </w:r>
          </w:p>
          <w:p w14:paraId="69ED561F" w14:textId="77777777" w:rsidR="00E206AC" w:rsidRDefault="00E206AC"/>
          <w:p w14:paraId="510DD0F5" w14:textId="77777777" w:rsidR="00E206AC" w:rsidRDefault="00E206AC"/>
          <w:p w14:paraId="1A161DD9" w14:textId="77777777" w:rsidR="00E206AC" w:rsidRDefault="00E206AC"/>
          <w:p w14:paraId="5D83D550" w14:textId="77777777" w:rsidR="00E206AC" w:rsidRDefault="00E206AC"/>
          <w:p w14:paraId="259B42D8" w14:textId="77777777" w:rsidR="00E206AC" w:rsidRDefault="00E206AC"/>
          <w:p w14:paraId="117A6049" w14:textId="77777777" w:rsidR="00E206AC" w:rsidRDefault="00E206AC">
            <w:r>
              <w:t>/1</w:t>
            </w:r>
          </w:p>
          <w:p w14:paraId="1ECC88B8" w14:textId="77777777" w:rsidR="00E206AC" w:rsidRDefault="00E206AC">
            <w:r>
              <w:t>/1</w:t>
            </w:r>
          </w:p>
          <w:p w14:paraId="1B708234" w14:textId="77777777" w:rsidR="00E206AC" w:rsidRDefault="00E206AC">
            <w:r>
              <w:t>/1</w:t>
            </w:r>
          </w:p>
          <w:p w14:paraId="591DE32F" w14:textId="77777777" w:rsidR="00E206AC" w:rsidRDefault="00E206AC">
            <w:r>
              <w:t>/10</w:t>
            </w:r>
          </w:p>
          <w:p w14:paraId="6AA165E0" w14:textId="77777777" w:rsidR="00E206AC" w:rsidRDefault="00E206AC"/>
          <w:p w14:paraId="4CCE407B" w14:textId="77777777" w:rsidR="00E206AC" w:rsidRDefault="00E206AC"/>
          <w:p w14:paraId="1F8C7D10" w14:textId="77777777" w:rsidR="00E206AC" w:rsidRDefault="00E206AC"/>
          <w:p w14:paraId="6BA68223" w14:textId="77777777" w:rsidR="00E206AC" w:rsidRDefault="00E206AC"/>
          <w:p w14:paraId="6DDB62D0" w14:textId="77777777" w:rsidR="00E206AC" w:rsidRDefault="00E206AC"/>
          <w:p w14:paraId="146AA732" w14:textId="77777777" w:rsidR="00E206AC" w:rsidRDefault="00E206AC"/>
          <w:p w14:paraId="5A9CF6B7" w14:textId="77777777" w:rsidR="00E206AC" w:rsidRDefault="00E206AC"/>
          <w:p w14:paraId="52B1A43E" w14:textId="77777777" w:rsidR="00E206AC" w:rsidRDefault="00E206AC">
            <w:r>
              <w:t>/10</w:t>
            </w:r>
          </w:p>
          <w:p w14:paraId="2E86B15E" w14:textId="77777777" w:rsidR="00E206AC" w:rsidRDefault="00E206AC"/>
          <w:p w14:paraId="004F3101" w14:textId="77777777" w:rsidR="00E206AC" w:rsidRDefault="00E206AC"/>
          <w:p w14:paraId="79179C45" w14:textId="77777777" w:rsidR="00E206AC" w:rsidRDefault="00E206AC"/>
          <w:p w14:paraId="19D30A04" w14:textId="77777777" w:rsidR="00E206AC" w:rsidRDefault="00E206AC">
            <w:r>
              <w:t>/8</w:t>
            </w:r>
          </w:p>
          <w:p w14:paraId="5034028F" w14:textId="77777777" w:rsidR="00E206AC" w:rsidRDefault="00E206AC"/>
          <w:p w14:paraId="6BA33B18" w14:textId="77777777" w:rsidR="00E206AC" w:rsidRDefault="00E206AC"/>
          <w:p w14:paraId="701EEB72" w14:textId="77777777" w:rsidR="00E206AC" w:rsidRDefault="00E206AC"/>
          <w:p w14:paraId="6D3B6B9F" w14:textId="77777777" w:rsidR="00E206AC" w:rsidRDefault="00E206AC"/>
          <w:p w14:paraId="1B9CB2AB" w14:textId="657EFFFE" w:rsidR="00E206AC" w:rsidRDefault="00E206AC">
            <w:r>
              <w:t>/4</w:t>
            </w:r>
          </w:p>
          <w:p w14:paraId="40C4D36B" w14:textId="77777777" w:rsidR="00E206AC" w:rsidRDefault="00E206AC"/>
          <w:p w14:paraId="25AF132E" w14:textId="77777777" w:rsidR="00E206AC" w:rsidRDefault="00E206AC"/>
          <w:p w14:paraId="525B2121" w14:textId="0D12CF80" w:rsidR="00E206AC" w:rsidRDefault="00E206AC">
            <w:r>
              <w:t>/40</w:t>
            </w:r>
          </w:p>
          <w:p w14:paraId="09FD48C4" w14:textId="175CAB22" w:rsidR="00E206AC" w:rsidRDefault="00E206AC"/>
        </w:tc>
      </w:tr>
    </w:tbl>
    <w:p w14:paraId="218AF0DE" w14:textId="77777777" w:rsidR="002E60DA" w:rsidRPr="00CC48BF" w:rsidRDefault="002E60DA" w:rsidP="002E60DA">
      <w:pPr>
        <w:rPr>
          <w:b/>
          <w:u w:val="single"/>
        </w:rPr>
      </w:pPr>
      <w:r w:rsidRPr="00CC48BF">
        <w:rPr>
          <w:b/>
          <w:u w:val="single"/>
        </w:rPr>
        <w:t>Group Names</w:t>
      </w:r>
    </w:p>
    <w:p w14:paraId="6A473C21" w14:textId="77777777" w:rsidR="002E60DA" w:rsidRDefault="002E60DA" w:rsidP="005626DE"/>
    <w:p w14:paraId="49DAA2C4" w14:textId="77777777" w:rsidR="002E60DA" w:rsidRDefault="002E60DA" w:rsidP="002E60DA">
      <w:pPr>
        <w:pBdr>
          <w:top w:val="single" w:sz="12" w:space="1" w:color="auto"/>
          <w:bottom w:val="single" w:sz="12" w:space="1" w:color="auto"/>
        </w:pBdr>
      </w:pPr>
    </w:p>
    <w:p w14:paraId="63A31ECE" w14:textId="77777777" w:rsidR="002E60DA" w:rsidRDefault="002E60DA" w:rsidP="002E60DA">
      <w:pPr>
        <w:pBdr>
          <w:bottom w:val="single" w:sz="12" w:space="1" w:color="auto"/>
          <w:between w:val="single" w:sz="12" w:space="1" w:color="auto"/>
        </w:pBdr>
      </w:pPr>
    </w:p>
    <w:p w14:paraId="03E1AA5E" w14:textId="77777777" w:rsidR="002E60DA" w:rsidRDefault="002E60DA" w:rsidP="002E60DA">
      <w:pPr>
        <w:pBdr>
          <w:bottom w:val="single" w:sz="12" w:space="1" w:color="auto"/>
          <w:between w:val="single" w:sz="12" w:space="1" w:color="auto"/>
        </w:pBdr>
      </w:pPr>
    </w:p>
    <w:p w14:paraId="03519059" w14:textId="77777777" w:rsidR="002E60DA" w:rsidRDefault="002E60DA" w:rsidP="002E60DA">
      <w:pPr>
        <w:pBdr>
          <w:bottom w:val="single" w:sz="12" w:space="1" w:color="auto"/>
          <w:between w:val="single" w:sz="12" w:space="1" w:color="auto"/>
        </w:pBdr>
      </w:pPr>
      <w:bookmarkStart w:id="0" w:name="_GoBack"/>
      <w:bookmarkEnd w:id="0"/>
    </w:p>
    <w:p w14:paraId="6B1B62A6" w14:textId="77777777" w:rsidR="002E60DA" w:rsidRDefault="002E60DA" w:rsidP="002E60DA"/>
    <w:sectPr w:rsidR="002E60DA" w:rsidSect="00264C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FF1BC" w14:textId="77777777" w:rsidR="0046677F" w:rsidRDefault="0046677F" w:rsidP="00C9526D">
      <w:r>
        <w:separator/>
      </w:r>
    </w:p>
  </w:endnote>
  <w:endnote w:type="continuationSeparator" w:id="0">
    <w:p w14:paraId="1399D7AA" w14:textId="77777777" w:rsidR="0046677F" w:rsidRDefault="0046677F" w:rsidP="00C9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D083F" w14:textId="77777777" w:rsidR="0046677F" w:rsidRDefault="0046677F" w:rsidP="00C9526D">
      <w:r>
        <w:separator/>
      </w:r>
    </w:p>
  </w:footnote>
  <w:footnote w:type="continuationSeparator" w:id="0">
    <w:p w14:paraId="57468007" w14:textId="77777777" w:rsidR="0046677F" w:rsidRDefault="0046677F" w:rsidP="00C95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69033" w14:textId="77777777" w:rsidR="00C9526D" w:rsidRPr="002E60DA" w:rsidRDefault="00C9526D" w:rsidP="00C9526D">
    <w:pPr>
      <w:pStyle w:val="Header"/>
      <w:jc w:val="center"/>
      <w:rPr>
        <w:b/>
        <w:sz w:val="28"/>
        <w:szCs w:val="28"/>
      </w:rPr>
    </w:pPr>
    <w:r w:rsidRPr="002E60DA">
      <w:rPr>
        <w:b/>
        <w:sz w:val="28"/>
        <w:szCs w:val="28"/>
      </w:rPr>
      <w:t>Layers of the Ocean Posters</w:t>
    </w:r>
  </w:p>
  <w:p w14:paraId="7C56B2CA" w14:textId="77777777" w:rsidR="00C9526D" w:rsidRDefault="00C952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E5EA3"/>
    <w:multiLevelType w:val="hybridMultilevel"/>
    <w:tmpl w:val="9FF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A94"/>
    <w:multiLevelType w:val="hybridMultilevel"/>
    <w:tmpl w:val="315C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6D"/>
    <w:rsid w:val="00090085"/>
    <w:rsid w:val="001B734E"/>
    <w:rsid w:val="00264CD6"/>
    <w:rsid w:val="002E60DA"/>
    <w:rsid w:val="0046677F"/>
    <w:rsid w:val="005626DE"/>
    <w:rsid w:val="008F2575"/>
    <w:rsid w:val="00B75673"/>
    <w:rsid w:val="00BC52DA"/>
    <w:rsid w:val="00C9526D"/>
    <w:rsid w:val="00CC48BF"/>
    <w:rsid w:val="00E206AC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1D7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6D"/>
  </w:style>
  <w:style w:type="paragraph" w:styleId="Footer">
    <w:name w:val="footer"/>
    <w:basedOn w:val="Normal"/>
    <w:link w:val="FooterChar"/>
    <w:uiPriority w:val="99"/>
    <w:unhideWhenUsed/>
    <w:rsid w:val="00C95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6D"/>
  </w:style>
  <w:style w:type="paragraph" w:styleId="ListParagraph">
    <w:name w:val="List Paragraph"/>
    <w:basedOn w:val="Normal"/>
    <w:uiPriority w:val="34"/>
    <w:qFormat/>
    <w:rsid w:val="00C9526D"/>
    <w:pPr>
      <w:ind w:left="720"/>
      <w:contextualSpacing/>
    </w:pPr>
  </w:style>
  <w:style w:type="table" w:styleId="TableGrid">
    <w:name w:val="Table Grid"/>
    <w:basedOn w:val="TableNormal"/>
    <w:uiPriority w:val="39"/>
    <w:rsid w:val="002E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dcterms:created xsi:type="dcterms:W3CDTF">2016-12-30T03:03:00Z</dcterms:created>
  <dcterms:modified xsi:type="dcterms:W3CDTF">2016-12-31T20:08:00Z</dcterms:modified>
</cp:coreProperties>
</file>